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FC" w:rsidRDefault="00A326FC" w:rsidP="00A326FC">
      <w:pPr>
        <w:spacing w:line="560" w:lineRule="exact"/>
        <w:jc w:val="center"/>
        <w:rPr>
          <w:rFonts w:ascii="黑体" w:eastAsia="黑体" w:hAnsi="Times New Roman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应 用 证 明</w:t>
      </w:r>
    </w:p>
    <w:p w:rsidR="00A326FC" w:rsidRDefault="00A326FC" w:rsidP="00A326FC">
      <w:pPr>
        <w:spacing w:line="560" w:lineRule="exact"/>
        <w:jc w:val="center"/>
        <w:rPr>
          <w:rFonts w:ascii="黑体" w:eastAsia="黑体" w:hint="eastAsia"/>
          <w:sz w:val="30"/>
          <w:szCs w:val="30"/>
        </w:rPr>
      </w:pPr>
    </w:p>
    <w:tbl>
      <w:tblPr>
        <w:tblW w:w="85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6081"/>
      </w:tblGrid>
      <w:tr w:rsidR="00A326FC" w:rsidTr="00A326FC">
        <w:trPr>
          <w:trHeight w:val="399"/>
        </w:trPr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FC" w:rsidRDefault="00A326FC">
            <w:pPr>
              <w:spacing w:line="46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  名  称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FC" w:rsidRDefault="00A326FC">
            <w:pPr>
              <w:spacing w:line="46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A326FC" w:rsidTr="00A326FC">
        <w:trPr>
          <w:trHeight w:val="386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FC" w:rsidRDefault="00A326FC">
            <w:pPr>
              <w:spacing w:line="46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应  用  单  位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FC" w:rsidRDefault="00A326FC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26FC" w:rsidTr="00A326FC">
        <w:trPr>
          <w:trHeight w:val="386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FC" w:rsidRDefault="00A326FC">
            <w:pPr>
              <w:spacing w:line="46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通  讯  地  址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FC" w:rsidRDefault="00A326FC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26FC" w:rsidTr="00A326FC">
        <w:trPr>
          <w:trHeight w:val="399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FC" w:rsidRDefault="00A326FC">
            <w:pPr>
              <w:spacing w:line="46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应用成果起止时间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FC" w:rsidRDefault="00A326FC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26FC" w:rsidTr="00A326FC">
        <w:trPr>
          <w:trHeight w:val="386"/>
        </w:trPr>
        <w:tc>
          <w:tcPr>
            <w:tcW w:w="8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6FC" w:rsidRDefault="00A326F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经  济  效  益 （万元）</w:t>
            </w:r>
          </w:p>
        </w:tc>
      </w:tr>
      <w:tr w:rsidR="00A326FC" w:rsidTr="00A326FC">
        <w:trPr>
          <w:trHeight w:val="386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FC" w:rsidRDefault="00A326FC">
            <w:pPr>
              <w:spacing w:line="46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度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FC" w:rsidRDefault="00A326FC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26FC" w:rsidTr="00A326FC">
        <w:trPr>
          <w:trHeight w:val="399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FC" w:rsidRDefault="00A326FC">
            <w:pPr>
              <w:spacing w:line="46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新增产值（产量）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FC" w:rsidRDefault="00A326FC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26FC" w:rsidTr="00A326FC">
        <w:trPr>
          <w:trHeight w:val="386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FC" w:rsidRDefault="00A326FC">
            <w:pPr>
              <w:spacing w:line="46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新增利税（纯收入）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FC" w:rsidRDefault="00A326FC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26FC" w:rsidTr="00A326FC">
        <w:trPr>
          <w:trHeight w:val="386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FC" w:rsidRDefault="00A326F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1D2C">
              <w:rPr>
                <w:rFonts w:ascii="仿宋_GB2312" w:eastAsia="仿宋_GB2312" w:hint="eastAsia"/>
                <w:spacing w:val="45"/>
                <w:kern w:val="0"/>
                <w:sz w:val="24"/>
                <w:fitText w:val="2268" w:id="1135875328"/>
              </w:rPr>
              <w:t>年增收节支总</w:t>
            </w:r>
            <w:r w:rsidRPr="00261D2C">
              <w:rPr>
                <w:rFonts w:ascii="仿宋_GB2312" w:eastAsia="仿宋_GB2312" w:hint="eastAsia"/>
                <w:spacing w:val="22"/>
                <w:kern w:val="0"/>
                <w:sz w:val="24"/>
                <w:fitText w:val="2268" w:id="1135875328"/>
              </w:rPr>
              <w:t>额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6FC" w:rsidRDefault="00A326FC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A326FC" w:rsidTr="00A326FC">
        <w:trPr>
          <w:trHeight w:val="8103"/>
        </w:trPr>
        <w:tc>
          <w:tcPr>
            <w:tcW w:w="8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6FC" w:rsidRDefault="00A326FC" w:rsidP="00760990">
            <w:pPr>
              <w:spacing w:beforeLines="50"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应用情况及社会效益：</w:t>
            </w: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326FC" w:rsidRDefault="00A326F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326FC" w:rsidRDefault="00A326FC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应用单位（盖章）</w:t>
            </w:r>
          </w:p>
          <w:p w:rsidR="00A326FC" w:rsidRDefault="00A326FC" w:rsidP="00760990">
            <w:pPr>
              <w:spacing w:beforeLines="50" w:line="46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  月     日</w:t>
            </w:r>
          </w:p>
        </w:tc>
      </w:tr>
    </w:tbl>
    <w:p w:rsidR="00261D2C" w:rsidRDefault="00261D2C"/>
    <w:sectPr w:rsidR="00261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2C" w:rsidRDefault="00261D2C" w:rsidP="00A326FC">
      <w:r>
        <w:separator/>
      </w:r>
    </w:p>
  </w:endnote>
  <w:endnote w:type="continuationSeparator" w:id="1">
    <w:p w:rsidR="00261D2C" w:rsidRDefault="00261D2C" w:rsidP="00A3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C" w:rsidRDefault="00A326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C" w:rsidRDefault="00A326F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C" w:rsidRDefault="00A326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2C" w:rsidRDefault="00261D2C" w:rsidP="00A326FC">
      <w:r>
        <w:separator/>
      </w:r>
    </w:p>
  </w:footnote>
  <w:footnote w:type="continuationSeparator" w:id="1">
    <w:p w:rsidR="00261D2C" w:rsidRDefault="00261D2C" w:rsidP="00A32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C" w:rsidRDefault="00A326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C" w:rsidRDefault="00A326FC" w:rsidP="00A326F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C" w:rsidRDefault="00A326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6FC"/>
    <w:rsid w:val="00261D2C"/>
    <w:rsid w:val="00A3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6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6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2016-03-22T08:21:00Z</dcterms:created>
  <dcterms:modified xsi:type="dcterms:W3CDTF">2016-03-22T08:22:00Z</dcterms:modified>
</cp:coreProperties>
</file>